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7D7A">
        <w:rPr>
          <w:rFonts w:ascii="Calibri" w:hAnsi="Calibri" w:cs="Calibri"/>
        </w:rPr>
        <w:t>Соглашение N ______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7D7A">
        <w:rPr>
          <w:rFonts w:ascii="Calibri" w:hAnsi="Calibri" w:cs="Calibri"/>
        </w:rPr>
        <w:t>о вознаграждении за действия в чужом интересе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7D7A">
        <w:rPr>
          <w:rFonts w:ascii="Calibri" w:hAnsi="Calibri" w:cs="Calibri"/>
        </w:rPr>
        <w:t>(в интересах заинтересованного лица)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D7A" w:rsidRPr="00D57D7A" w:rsidRDefault="00D57D7A">
      <w:pPr>
        <w:pStyle w:val="ConsPlusNonformat"/>
        <w:jc w:val="both"/>
      </w:pPr>
      <w:r w:rsidRPr="00D57D7A">
        <w:t>_________________________                           "___"__________ ____ г.</w:t>
      </w:r>
    </w:p>
    <w:p w:rsidR="00D57D7A" w:rsidRPr="00D57D7A" w:rsidRDefault="00D57D7A">
      <w:pPr>
        <w:pStyle w:val="ConsPlusNonformat"/>
        <w:jc w:val="both"/>
      </w:pPr>
    </w:p>
    <w:p w:rsidR="00D57D7A" w:rsidRPr="00D57D7A" w:rsidRDefault="00D57D7A">
      <w:pPr>
        <w:pStyle w:val="ConsPlusNonformat"/>
        <w:jc w:val="both"/>
      </w:pPr>
      <w:r w:rsidRPr="00D57D7A">
        <w:t xml:space="preserve">    _______________________________________________________________________</w:t>
      </w:r>
    </w:p>
    <w:p w:rsidR="00D57D7A" w:rsidRPr="00D57D7A" w:rsidRDefault="00D57D7A">
      <w:pPr>
        <w:pStyle w:val="ConsPlusNonformat"/>
        <w:jc w:val="both"/>
      </w:pPr>
      <w:r w:rsidRPr="00D57D7A">
        <w:t xml:space="preserve">                (полное наименование или Ф.И.О., дата рождения)</w:t>
      </w:r>
    </w:p>
    <w:p w:rsidR="00D57D7A" w:rsidRPr="00D57D7A" w:rsidRDefault="00D57D7A">
      <w:pPr>
        <w:pStyle w:val="ConsPlusNonformat"/>
        <w:jc w:val="both"/>
      </w:pPr>
      <w:proofErr w:type="gramStart"/>
      <w:r w:rsidRPr="00D57D7A">
        <w:t>в  лице</w:t>
      </w:r>
      <w:proofErr w:type="gramEnd"/>
      <w:r w:rsidRPr="00D57D7A">
        <w:t xml:space="preserve">  ________________</w:t>
      </w:r>
      <w:bookmarkStart w:id="0" w:name="_GoBack"/>
      <w:bookmarkEnd w:id="0"/>
      <w:r w:rsidRPr="00D57D7A">
        <w:t>___,  действующего на основании __________________</w:t>
      </w:r>
    </w:p>
    <w:p w:rsidR="00D57D7A" w:rsidRPr="00D57D7A" w:rsidRDefault="00D57D7A">
      <w:pPr>
        <w:pStyle w:val="ConsPlusNonformat"/>
        <w:jc w:val="both"/>
      </w:pPr>
      <w:r w:rsidRPr="00D57D7A">
        <w:t>(или: паспорт _____ N __________, выдан _______________________), именуем__</w:t>
      </w:r>
    </w:p>
    <w:p w:rsidR="00D57D7A" w:rsidRPr="00D57D7A" w:rsidRDefault="00D57D7A">
      <w:pPr>
        <w:pStyle w:val="ConsPlusNonformat"/>
        <w:jc w:val="both"/>
      </w:pPr>
      <w:r w:rsidRPr="00D57D7A">
        <w:t>в   дальнейшем    "Заинтересованное   лицо</w:t>
      </w:r>
      <w:proofErr w:type="gramStart"/>
      <w:r w:rsidRPr="00D57D7A">
        <w:t xml:space="preserve">",   </w:t>
      </w:r>
      <w:proofErr w:type="gramEnd"/>
      <w:r w:rsidRPr="00D57D7A">
        <w:t xml:space="preserve"> с    одной    стороны,    и</w:t>
      </w:r>
    </w:p>
    <w:p w:rsidR="00D57D7A" w:rsidRPr="00D57D7A" w:rsidRDefault="00D57D7A">
      <w:pPr>
        <w:pStyle w:val="ConsPlusNonformat"/>
        <w:jc w:val="both"/>
      </w:pPr>
      <w:r w:rsidRPr="00D57D7A">
        <w:t>____________________________________________________________________ в лице</w:t>
      </w:r>
    </w:p>
    <w:p w:rsidR="00D57D7A" w:rsidRPr="00D57D7A" w:rsidRDefault="00D57D7A">
      <w:pPr>
        <w:pStyle w:val="ConsPlusNonformat"/>
        <w:jc w:val="both"/>
      </w:pPr>
      <w:r w:rsidRPr="00D57D7A">
        <w:t xml:space="preserve">          (полное наименование или Ф.И.О., дата рождения)</w:t>
      </w:r>
    </w:p>
    <w:p w:rsidR="00D57D7A" w:rsidRPr="00D57D7A" w:rsidRDefault="00D57D7A">
      <w:pPr>
        <w:pStyle w:val="ConsPlusNonformat"/>
        <w:jc w:val="both"/>
      </w:pPr>
      <w:r w:rsidRPr="00D57D7A">
        <w:t>________________, действующего на основании _________________ (или: паспорт</w:t>
      </w:r>
    </w:p>
    <w:p w:rsidR="00D57D7A" w:rsidRPr="00D57D7A" w:rsidRDefault="00D57D7A">
      <w:pPr>
        <w:pStyle w:val="ConsPlusNonformat"/>
        <w:jc w:val="both"/>
      </w:pPr>
      <w:r w:rsidRPr="00D57D7A">
        <w:t>____ N ___________, выдан ________________________), именуем__ в дальнейшем</w:t>
      </w:r>
    </w:p>
    <w:p w:rsidR="00D57D7A" w:rsidRPr="00D57D7A" w:rsidRDefault="00D57D7A">
      <w:pPr>
        <w:pStyle w:val="ConsPlusNonformat"/>
        <w:jc w:val="both"/>
      </w:pPr>
      <w:r w:rsidRPr="00D57D7A">
        <w:t>"Исполнитель</w:t>
      </w:r>
      <w:proofErr w:type="gramStart"/>
      <w:r w:rsidRPr="00D57D7A">
        <w:t>",  с</w:t>
      </w:r>
      <w:proofErr w:type="gramEnd"/>
      <w:r w:rsidRPr="00D57D7A">
        <w:t xml:space="preserve">  другой  стороны,  вместе  именуемые  "Стороны", принимая</w:t>
      </w:r>
    </w:p>
    <w:p w:rsidR="00D57D7A" w:rsidRPr="00D57D7A" w:rsidRDefault="00D57D7A">
      <w:pPr>
        <w:pStyle w:val="ConsPlusNonformat"/>
        <w:jc w:val="both"/>
      </w:pPr>
      <w:r w:rsidRPr="00D57D7A">
        <w:t>во внимание, что:</w:t>
      </w:r>
    </w:p>
    <w:p w:rsidR="00D57D7A" w:rsidRPr="00D57D7A" w:rsidRDefault="00D57D7A">
      <w:pPr>
        <w:pStyle w:val="ConsPlusNonformat"/>
        <w:jc w:val="both"/>
      </w:pPr>
      <w:bookmarkStart w:id="1" w:name="Par22"/>
      <w:bookmarkEnd w:id="1"/>
      <w:r w:rsidRPr="00D57D7A">
        <w:t xml:space="preserve">    а) Исполнитель, действуя в интересах Заинтересованного лица, предпринял</w:t>
      </w:r>
    </w:p>
    <w:p w:rsidR="00D57D7A" w:rsidRPr="00D57D7A" w:rsidRDefault="00D57D7A">
      <w:pPr>
        <w:pStyle w:val="ConsPlusNonformat"/>
        <w:jc w:val="both"/>
      </w:pPr>
      <w:r w:rsidRPr="00D57D7A">
        <w:t>__________________________________________________________________________;</w:t>
      </w:r>
    </w:p>
    <w:p w:rsidR="00D57D7A" w:rsidRPr="00D57D7A" w:rsidRDefault="00D57D7A">
      <w:pPr>
        <w:pStyle w:val="ConsPlusNonformat"/>
        <w:jc w:val="both"/>
      </w:pPr>
      <w:r w:rsidRPr="00D57D7A">
        <w:t xml:space="preserve">               (краткое описание действий в чужом интересе)</w:t>
      </w:r>
    </w:p>
    <w:p w:rsidR="00D57D7A" w:rsidRPr="00D57D7A" w:rsidRDefault="00D57D7A">
      <w:pPr>
        <w:pStyle w:val="ConsPlusNonformat"/>
        <w:jc w:val="both"/>
      </w:pPr>
      <w:r w:rsidRPr="00D57D7A">
        <w:t xml:space="preserve">    б) в результате действий </w:t>
      </w:r>
      <w:proofErr w:type="gramStart"/>
      <w:r w:rsidRPr="00D57D7A">
        <w:t>Исполнителя  Заинтересованное</w:t>
      </w:r>
      <w:proofErr w:type="gramEnd"/>
      <w:r w:rsidRPr="00D57D7A">
        <w:t xml:space="preserve">  лицо  приобрело</w:t>
      </w:r>
    </w:p>
    <w:p w:rsidR="00D57D7A" w:rsidRPr="00D57D7A" w:rsidRDefault="00D57D7A">
      <w:pPr>
        <w:pStyle w:val="ConsPlusNonformat"/>
        <w:jc w:val="both"/>
      </w:pPr>
      <w:r w:rsidRPr="00D57D7A">
        <w:t>следующий материальный (</w:t>
      </w:r>
      <w:proofErr w:type="gramStart"/>
      <w:r w:rsidRPr="00D57D7A">
        <w:t>или  иной</w:t>
      </w:r>
      <w:proofErr w:type="gramEnd"/>
      <w:r w:rsidRPr="00D57D7A">
        <w:t>) положительный результат: ______________;</w:t>
      </w:r>
    </w:p>
    <w:p w:rsidR="00D57D7A" w:rsidRPr="00D57D7A" w:rsidRDefault="00D57D7A">
      <w:pPr>
        <w:pStyle w:val="ConsPlusNonformat"/>
        <w:jc w:val="both"/>
      </w:pPr>
      <w:r w:rsidRPr="00D57D7A">
        <w:t xml:space="preserve">    в) действующим     законодательством     не    предусмотрена    выплата</w:t>
      </w:r>
    </w:p>
    <w:p w:rsidR="00D57D7A" w:rsidRPr="00D57D7A" w:rsidRDefault="00D57D7A">
      <w:pPr>
        <w:pStyle w:val="ConsPlusNonformat"/>
        <w:jc w:val="both"/>
      </w:pPr>
      <w:r w:rsidRPr="00D57D7A">
        <w:t xml:space="preserve">вознаграждения Исполнителю по основаниям </w:t>
      </w:r>
      <w:proofErr w:type="gramStart"/>
      <w:r w:rsidRPr="00D57D7A">
        <w:t>иным,  чем</w:t>
      </w:r>
      <w:proofErr w:type="gramEnd"/>
      <w:r w:rsidRPr="00D57D7A">
        <w:t xml:space="preserve">  настоящее  Соглашение;</w:t>
      </w:r>
    </w:p>
    <w:p w:rsidR="00D57D7A" w:rsidRPr="00D57D7A" w:rsidRDefault="00D57D7A">
      <w:pPr>
        <w:pStyle w:val="ConsPlusNonformat"/>
        <w:jc w:val="both"/>
      </w:pPr>
      <w:r w:rsidRPr="00D57D7A">
        <w:t xml:space="preserve">    г) </w:t>
      </w:r>
      <w:proofErr w:type="gramStart"/>
      <w:r w:rsidRPr="00D57D7A">
        <w:t>понесенные  расходы</w:t>
      </w:r>
      <w:proofErr w:type="gramEnd"/>
      <w:r w:rsidRPr="00D57D7A">
        <w:t xml:space="preserve">  и  реальный  ущерб  Исполнителя составили сумму</w:t>
      </w:r>
    </w:p>
    <w:p w:rsidR="00D57D7A" w:rsidRPr="00D57D7A" w:rsidRDefault="00D57D7A">
      <w:pPr>
        <w:pStyle w:val="ConsPlusNonformat"/>
        <w:jc w:val="both"/>
      </w:pPr>
      <w:r w:rsidRPr="00D57D7A">
        <w:t>_______ рублей, договорились о нижеследующем: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2"/>
      <w:bookmarkEnd w:id="2"/>
      <w:r w:rsidRPr="00D57D7A">
        <w:rPr>
          <w:rFonts w:ascii="Calibri" w:hAnsi="Calibri" w:cs="Calibri"/>
        </w:rPr>
        <w:t>1. ПРЕДМЕТ СОГЛАШЕНИЯ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1.1. Заинтересованное лицо выплачивает Исполнителю ____________ рублей вознаграждения в течение ________ дней с момента заключения настоящего Соглашения.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1.2. Заинтересованное лицо перечисляет вознаграждение Исполнителю платежным поручением (или: выдает деньги из кассы, передает деньги под расписку и т.д.).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1.3. Заинтересованное лицо одновременно с выплатой вознаграждения выплачивает Исполнителю компенсацию понесенных им расходов и иного реального ущерба.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8"/>
      <w:bookmarkEnd w:id="3"/>
      <w:r w:rsidRPr="00D57D7A">
        <w:rPr>
          <w:rFonts w:ascii="Calibri" w:hAnsi="Calibri" w:cs="Calibri"/>
        </w:rPr>
        <w:t>2. СУЩЕСТВЕННЫЕ ОБСТОЯТЕЛЬСТВА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2.1. Действия, указанные в п. "а" настоящего Соглашения, Исполнитель совершал без поручения, иного указания или заранее обещанного согласия Заинтересованного лица,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осмотрительностью.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2.2. Действия Исполнителя были своевременно одобрены заинтересованным лицом.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(Для случая предотвращения ущерба имуществу Заинтересованного лица: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2.3. Размер возмещения расходов и иного реального ущерба, понесенных Исполнителем, действовавшим в чужом интересе, не превышает стоимость сбереженного имущества.)</w:t>
      </w:r>
    </w:p>
    <w:p w:rsidR="00D57D7A" w:rsidRPr="00D57D7A" w:rsidRDefault="00D57D7A">
      <w:pPr>
        <w:pStyle w:val="ConsPlusNonformat"/>
        <w:jc w:val="both"/>
      </w:pPr>
      <w:r w:rsidRPr="00D57D7A">
        <w:t xml:space="preserve">    (При заключении сделки в чужом интересе:</w:t>
      </w:r>
    </w:p>
    <w:p w:rsidR="00D57D7A" w:rsidRPr="00D57D7A" w:rsidRDefault="00D57D7A">
      <w:pPr>
        <w:pStyle w:val="ConsPlusNonformat"/>
        <w:jc w:val="both"/>
      </w:pPr>
      <w:r w:rsidRPr="00D57D7A">
        <w:t xml:space="preserve">    2.4. Обязанности по сделке ___________________________________________,</w:t>
      </w:r>
    </w:p>
    <w:p w:rsidR="00D57D7A" w:rsidRPr="00D57D7A" w:rsidRDefault="00D57D7A">
      <w:pPr>
        <w:pStyle w:val="ConsPlusNonformat"/>
        <w:jc w:val="both"/>
      </w:pPr>
      <w:r w:rsidRPr="00D57D7A">
        <w:t xml:space="preserve">                                             (предмет сделки)</w:t>
      </w:r>
    </w:p>
    <w:p w:rsidR="00D57D7A" w:rsidRPr="00D57D7A" w:rsidRDefault="00D57D7A">
      <w:pPr>
        <w:pStyle w:val="ConsPlusNonformat"/>
        <w:jc w:val="both"/>
      </w:pPr>
      <w:r w:rsidRPr="00D57D7A">
        <w:t xml:space="preserve">заключенной Исполнителем </w:t>
      </w:r>
      <w:proofErr w:type="gramStart"/>
      <w:r w:rsidRPr="00D57D7A">
        <w:t>в  чужом</w:t>
      </w:r>
      <w:proofErr w:type="gramEnd"/>
      <w:r w:rsidRPr="00D57D7A">
        <w:t xml:space="preserve"> интересе, переходят  к  Заинтересованному</w:t>
      </w:r>
    </w:p>
    <w:p w:rsidR="00D57D7A" w:rsidRPr="00D57D7A" w:rsidRDefault="00D57D7A">
      <w:pPr>
        <w:pStyle w:val="ConsPlusNonformat"/>
        <w:jc w:val="both"/>
      </w:pPr>
      <w:r w:rsidRPr="00D57D7A">
        <w:t>лицу в следующем порядке: _____________________________.)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2.5. Действия Исполнителя в чужом интересе не привели к неосновательному обогащению Заинтересованного лица.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2.6. Действия Исполнителя в чужих интересах не привели к причинению вреда Заинтересованному лицу или третьим лицам.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 xml:space="preserve">2.7. Исполнитель представил Заинтересованному лицу отчет с указанием полученных доходов и </w:t>
      </w:r>
      <w:proofErr w:type="gramStart"/>
      <w:r w:rsidRPr="00D57D7A">
        <w:rPr>
          <w:rFonts w:ascii="Calibri" w:hAnsi="Calibri" w:cs="Calibri"/>
        </w:rPr>
        <w:t>понесенных расходов</w:t>
      </w:r>
      <w:proofErr w:type="gramEnd"/>
      <w:r w:rsidRPr="00D57D7A">
        <w:rPr>
          <w:rFonts w:ascii="Calibri" w:hAnsi="Calibri" w:cs="Calibri"/>
        </w:rPr>
        <w:t xml:space="preserve"> и иных убытков.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3"/>
      <w:bookmarkEnd w:id="4"/>
      <w:r w:rsidRPr="00D57D7A">
        <w:rPr>
          <w:rFonts w:ascii="Calibri" w:hAnsi="Calibri" w:cs="Calibri"/>
        </w:rPr>
        <w:lastRenderedPageBreak/>
        <w:t>3. ОТВЕТСТВЕННОСТЬ СТОРОН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3.1. Стороны несут ответственность по настоящему Соглашению в соответствии с действующим законодательством.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3.2. В отношениях между собой Стороны несут ответственность за неисполнение взаимных обязательств в размере причиненного реального ущерба.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8"/>
      <w:bookmarkEnd w:id="5"/>
      <w:r w:rsidRPr="00D57D7A">
        <w:rPr>
          <w:rFonts w:ascii="Calibri" w:hAnsi="Calibri" w:cs="Calibri"/>
        </w:rPr>
        <w:t>4. ЗАКЛЮЧИТЕЛЬНЫЕ ПОЛОЖЕНИЯ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4.1. Настоящее Соглашение составлено в двух экземплярах, по одному для каждой из Сторон.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4.2. Во всем остальном, что не предусмотрено настоящим Соглашением, Стороны будут руководствоваться действующим законодательством Российской Федерации.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 xml:space="preserve">Приложение: отчет Исполнителя с указанием полученных доходов и </w:t>
      </w:r>
      <w:proofErr w:type="gramStart"/>
      <w:r w:rsidRPr="00D57D7A">
        <w:rPr>
          <w:rFonts w:ascii="Calibri" w:hAnsi="Calibri" w:cs="Calibri"/>
        </w:rPr>
        <w:t>понесенных расходов</w:t>
      </w:r>
      <w:proofErr w:type="gramEnd"/>
      <w:r w:rsidRPr="00D57D7A">
        <w:rPr>
          <w:rFonts w:ascii="Calibri" w:hAnsi="Calibri" w:cs="Calibri"/>
        </w:rPr>
        <w:t xml:space="preserve"> и иных убытков на ___ листах в объеме __ Кб.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7D7A">
        <w:rPr>
          <w:rFonts w:ascii="Calibri" w:hAnsi="Calibri" w:cs="Calibri"/>
        </w:rPr>
        <w:t>АДРЕСА И РЕКВИЗИТЫ СТОРОН: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Заинтересованное лицо: ____________________________________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___________________________________________________________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__________________________________________________________.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Исполнитель: ______________________________________________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___________________________________________________________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D7A">
        <w:rPr>
          <w:rFonts w:ascii="Calibri" w:hAnsi="Calibri" w:cs="Calibri"/>
        </w:rPr>
        <w:t>__________________________________________________________.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7D7A">
        <w:rPr>
          <w:rFonts w:ascii="Calibri" w:hAnsi="Calibri" w:cs="Calibri"/>
        </w:rPr>
        <w:t>ПОДПИСИ СТОРОН: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D7A" w:rsidRPr="00D57D7A" w:rsidRDefault="00D57D7A">
      <w:pPr>
        <w:pStyle w:val="ConsPlusNonformat"/>
        <w:jc w:val="both"/>
      </w:pPr>
      <w:r w:rsidRPr="00D57D7A">
        <w:t xml:space="preserve">    Заинтересованное </w:t>
      </w:r>
      <w:proofErr w:type="gramStart"/>
      <w:r w:rsidRPr="00D57D7A">
        <w:t xml:space="preserve">лицо:   </w:t>
      </w:r>
      <w:proofErr w:type="gramEnd"/>
      <w:r w:rsidRPr="00D57D7A">
        <w:t xml:space="preserve">                    Исполнитель:</w:t>
      </w:r>
    </w:p>
    <w:p w:rsidR="00D57D7A" w:rsidRPr="00D57D7A" w:rsidRDefault="00D57D7A">
      <w:pPr>
        <w:pStyle w:val="ConsPlusNonformat"/>
        <w:jc w:val="both"/>
      </w:pPr>
      <w:r w:rsidRPr="00D57D7A">
        <w:t xml:space="preserve">    __________________________                   __________________________</w:t>
      </w:r>
    </w:p>
    <w:p w:rsidR="00D57D7A" w:rsidRPr="00D57D7A" w:rsidRDefault="00D57D7A">
      <w:pPr>
        <w:pStyle w:val="ConsPlusNonformat"/>
        <w:jc w:val="both"/>
      </w:pPr>
      <w:r w:rsidRPr="00D57D7A">
        <w:t xml:space="preserve">             (М.П.)                                       (М.П.)</w:t>
      </w: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D7A" w:rsidRPr="00D57D7A" w:rsidRDefault="00D57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D7A" w:rsidRPr="00D57D7A" w:rsidRDefault="00D57D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47590" w:rsidRPr="00D57D7A" w:rsidRDefault="00147590"/>
    <w:sectPr w:rsidR="00147590" w:rsidRPr="00D57D7A" w:rsidSect="00C2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7A"/>
    <w:rsid w:val="00147590"/>
    <w:rsid w:val="00D5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E1FDF-EB9B-4A4E-AC8D-FC64B9A5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7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3990</Characters>
  <Application>Microsoft Office Word</Application>
  <DocSecurity>0</DocSecurity>
  <Lines>33</Lines>
  <Paragraphs>9</Paragraphs>
  <ScaleCrop>false</ScaleCrop>
  <Company>diakov.net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2017-09-29T06:59:00Z</dcterms:created>
  <dcterms:modified xsi:type="dcterms:W3CDTF">2017-09-29T07:00:00Z</dcterms:modified>
</cp:coreProperties>
</file>